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1F" w:rsidRPr="00816C1F" w:rsidRDefault="00816C1F" w:rsidP="00816C1F">
      <w:pPr>
        <w:jc w:val="center"/>
        <w:rPr>
          <w:rFonts w:ascii="Times New Roman" w:hAnsi="Times New Roman" w:cs="Times New Roman"/>
          <w:sz w:val="32"/>
          <w:szCs w:val="32"/>
        </w:rPr>
      </w:pPr>
      <w:r w:rsidRPr="00816C1F">
        <w:rPr>
          <w:rFonts w:ascii="Times New Roman" w:hAnsi="Times New Roman" w:cs="Times New Roman"/>
          <w:sz w:val="32"/>
          <w:szCs w:val="32"/>
        </w:rPr>
        <w:t>Стартовый протокол</w:t>
      </w:r>
      <w:r w:rsidR="00B908D7">
        <w:rPr>
          <w:rFonts w:ascii="Times New Roman" w:hAnsi="Times New Roman" w:cs="Times New Roman"/>
          <w:sz w:val="32"/>
          <w:szCs w:val="32"/>
        </w:rPr>
        <w:t xml:space="preserve"> по группам</w:t>
      </w:r>
    </w:p>
    <w:tbl>
      <w:tblPr>
        <w:tblW w:w="10426" w:type="dxa"/>
        <w:tblInd w:w="-1276" w:type="dxa"/>
        <w:tblLook w:val="04A0" w:firstRow="1" w:lastRow="0" w:firstColumn="1" w:lastColumn="0" w:noHBand="0" w:noVBand="1"/>
      </w:tblPr>
      <w:tblGrid>
        <w:gridCol w:w="1198"/>
        <w:gridCol w:w="960"/>
        <w:gridCol w:w="1640"/>
        <w:gridCol w:w="1731"/>
        <w:gridCol w:w="3827"/>
        <w:gridCol w:w="1070"/>
      </w:tblGrid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Салахова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Туристята1 </w:t>
            </w: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12:01:00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Бурганова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12:02:00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Цывикова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№29'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12:03:00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Давлетшина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12:04:00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Туристята2 </w:t>
            </w: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12:05:00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12:06:00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12:07:00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12:08:00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Туристята1 </w:t>
            </w: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12:09:00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Ямилева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12:11:00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12:12:00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Галимуллина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Туристята2 </w:t>
            </w: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12:13:00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Вязникова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№29'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12:14:00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Ж(15-17)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Галиахметова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12:16:00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Балмасова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Туристята1 </w:t>
            </w: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12:17:00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Билалова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12:18:00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12:19:00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Елдашова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12:21:00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12:22:00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Батин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12:01:00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12:02:00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Елдашов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12:03:00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Ахатов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№29'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12:04:00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12:05:00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12:06:00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12:07:00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Гарипов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Туристята2 </w:t>
            </w: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12:08:00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Долбилов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12:09:00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12:11:00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12:12:00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Адымнар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12:13:00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12:14:00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Ахатов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№29'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12:16:00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12:17:00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12:18:00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12:19:00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Параничев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Адымнар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Позняк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12:21:00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Бурчин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12:22:00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Сабанаев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Туристята2 </w:t>
            </w: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12:23:00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Галочкин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12:24:00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Адымнар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12:25:00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12:26:00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12:27:00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Восканян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Овик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12:28:00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Раниль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12:29:00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Вагапов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Искандер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12:31:00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12:32:00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Запивахин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Туристята1 </w:t>
            </w: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12:33:00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Самигуллин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12:01:00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12:02:00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12:03:00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12:04:00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12:05:00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12:06:00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12:07:00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12:08:00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12:09:00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Незнанов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Адымнар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12:11:00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12:12:00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Разинов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12:13:00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12:14:00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Сайдаш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Сунгатуллин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12:16:00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Дубограй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12:17:00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12:18:00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12:19:00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12:20:00</w:t>
            </w:r>
          </w:p>
        </w:tc>
      </w:tr>
      <w:tr w:rsidR="00816C1F" w:rsidRPr="00816C1F" w:rsidTr="00816C1F">
        <w:trPr>
          <w:trHeight w:val="29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Хмельников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1F" w:rsidRPr="00816C1F" w:rsidRDefault="00816C1F" w:rsidP="0081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12:21:00</w:t>
            </w:r>
          </w:p>
        </w:tc>
      </w:tr>
    </w:tbl>
    <w:p w:rsidR="00B908D7" w:rsidRDefault="00B908D7"/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C1F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08D7">
        <w:rPr>
          <w:rFonts w:ascii="Times New Roman" w:hAnsi="Times New Roman" w:cs="Times New Roman"/>
          <w:sz w:val="32"/>
          <w:szCs w:val="32"/>
        </w:rPr>
        <w:lastRenderedPageBreak/>
        <w:t>Стартовый протокол по командам</w:t>
      </w:r>
    </w:p>
    <w:p w:rsid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10284" w:type="dxa"/>
        <w:tblInd w:w="-1276" w:type="dxa"/>
        <w:tblLook w:val="04A0" w:firstRow="1" w:lastRow="0" w:firstColumn="1" w:lastColumn="0" w:noHBand="0" w:noVBand="1"/>
      </w:tblPr>
      <w:tblGrid>
        <w:gridCol w:w="947"/>
        <w:gridCol w:w="1322"/>
        <w:gridCol w:w="1640"/>
        <w:gridCol w:w="1373"/>
        <w:gridCol w:w="3932"/>
        <w:gridCol w:w="1070"/>
      </w:tblGrid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12:07:00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Долбилов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12:09:00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12:12:00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Галиахметова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12:19:00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Хмельников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12:22:00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машина1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Незнанов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Адымнар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Адымнар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12:13:00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Параничев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Адымнар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Риан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Адымнар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12:02:00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12:06:00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12:07:00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Разинов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12:13:00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- интернат 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12:27:00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12:06:00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12:09:00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12:14:00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12:17:00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12:18:00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Галочкин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12:24:00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12:03:00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12:07:00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Сайдаш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'Лицей-интернат №24'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12:19:00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12:08:00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12:16:00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Позняк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12:26:00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Вагапов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Искандер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N 9'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12:02:00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12:08:00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Дубограй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12:17:00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Бурчин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12:22:00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Восканян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Овик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№12'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12:28:00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Елдашов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12:03:00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Давлетшина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12:04:00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12:05:00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Ямилева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Гузель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12:16:00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Елдашова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№19'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Цывикова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№29'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12:03:00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Ахатов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№29'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12:04:00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Вязникова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№29'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12:14:00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Ахатов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№29'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Самигуллин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Бурганова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12:02:00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Сунгатуллин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12:16:00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Билалова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12:18:00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12:19:00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'СОШ №7' НМР РТ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12:32:00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Батин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12:06:00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12:12:00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12:18:00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Раниль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СОШ?20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12:29:00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12:04:00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12:05:00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12:12:00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12:14:00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Татарстанский Кадетский Корпус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Салахова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Туристята1 </w:t>
            </w: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12:01:00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Туристята2 </w:t>
            </w: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12:05:00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Гарипов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Туристята2 </w:t>
            </w: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12:08:00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Туристята1 </w:t>
            </w: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12:09:00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Галимуллина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Самина</w:t>
            </w:r>
            <w:proofErr w:type="spellEnd"/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Туристята2 </w:t>
            </w: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12:13:00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Ж(15-17)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Балмасова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Туристята1 </w:t>
            </w: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12:17:00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Сабанаев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Туристята2 </w:t>
            </w: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12:23:00</w:t>
            </w:r>
          </w:p>
        </w:tc>
      </w:tr>
      <w:tr w:rsidR="00B908D7" w:rsidRPr="00B908D7" w:rsidTr="00B908D7">
        <w:trPr>
          <w:trHeight w:val="29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М(12-14)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Запивахин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Туристята1 </w:t>
            </w:r>
            <w:proofErr w:type="spellStart"/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СДЮТиЭ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8D7" w:rsidRPr="00B908D7" w:rsidRDefault="00B908D7" w:rsidP="00B90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12:33:00</w:t>
            </w:r>
          </w:p>
        </w:tc>
      </w:tr>
    </w:tbl>
    <w:p w:rsidR="00B908D7" w:rsidRPr="00B908D7" w:rsidRDefault="00B908D7" w:rsidP="00B908D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908D7" w:rsidRPr="00B9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1F"/>
    <w:rsid w:val="00816C1F"/>
    <w:rsid w:val="00B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DA27"/>
  <w15:chartTrackingRefBased/>
  <w15:docId w15:val="{6B1E98AD-7957-4325-BFE9-B5C1F2F6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2025-02-28T07:02:00Z</dcterms:created>
  <dcterms:modified xsi:type="dcterms:W3CDTF">2025-02-28T07:46:00Z</dcterms:modified>
</cp:coreProperties>
</file>